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Default="005333BD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F1F48">
        <w:rPr>
          <w:rFonts w:eastAsia="Verdana" w:cs="Times New Roman"/>
          <w:b/>
          <w:sz w:val="28"/>
          <w:szCs w:val="28"/>
        </w:rPr>
        <w:t>Čestné prohlášení</w:t>
      </w:r>
    </w:p>
    <w:p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bookmarkStart w:id="0" w:name="_GoBack"/>
      <w:bookmarkEnd w:id="0"/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="00C13BFA"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8449E4" w:rsidRPr="008449E4">
        <w:rPr>
          <w:b/>
          <w:sz w:val="18"/>
          <w:szCs w:val="18"/>
        </w:rPr>
        <w:t>Zajištění servisních služeb v administrativní budově OŘ Ostrava - ul. Nerudova 773/1, Olomouc</w:t>
      </w:r>
      <w:r w:rsidR="00C13BFA" w:rsidRPr="000C078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C13BFA" w:rsidRPr="000C078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="00C13BFA" w:rsidRPr="000C078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C13BFA" w:rsidRPr="000C0783">
        <w:rPr>
          <w:sz w:val="14"/>
        </w:rPr>
        <w:t xml:space="preserve"> </w:t>
      </w:r>
      <w:r w:rsidR="00F52D1F">
        <w:rPr>
          <w:sz w:val="18"/>
          <w:szCs w:val="18"/>
        </w:rPr>
        <w:t>1733/2024</w:t>
      </w:r>
      <w:r w:rsidR="00C13BFA" w:rsidRPr="000C0783">
        <w:rPr>
          <w:sz w:val="18"/>
          <w:szCs w:val="18"/>
        </w:rPr>
        <w:t>-SŽ-OŘ OVA-NPI</w:t>
      </w:r>
      <w:r w:rsidR="00C13BFA" w:rsidRPr="000C078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F52D1F" w:rsidRPr="00CF5F4D" w:rsidRDefault="00F52D1F" w:rsidP="00F52D1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:rsidR="00F52D1F" w:rsidRPr="00385E2B" w:rsidRDefault="00F52D1F" w:rsidP="00F52D1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:rsidR="00F52D1F" w:rsidRPr="00385E2B" w:rsidRDefault="00F52D1F" w:rsidP="00F52D1F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F52D1F" w:rsidRPr="00385E2B" w:rsidRDefault="00F52D1F" w:rsidP="00F52D1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:rsidR="00F52D1F" w:rsidRDefault="00F52D1F" w:rsidP="00F52D1F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F52D1F" w:rsidRPr="00385E2B" w:rsidRDefault="00F52D1F" w:rsidP="00F52D1F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:rsidR="00F52D1F" w:rsidRPr="00385E2B" w:rsidRDefault="00F52D1F" w:rsidP="00F52D1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385E2B">
      <w:pPr>
        <w:spacing w:after="120" w:line="264" w:lineRule="auto"/>
        <w:jc w:val="both"/>
      </w:pPr>
    </w:p>
    <w:sectPr w:rsidR="003727EC" w:rsidSect="003F1F48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385E2B" w:rsidRDefault="00385E2B" w:rsidP="00385E2B">
      <w:pPr>
        <w:pStyle w:val="Textpoznpodarou"/>
      </w:pPr>
      <w:r w:rsidRPr="0031003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7826"/>
    <w:rsid w:val="001D24DF"/>
    <w:rsid w:val="0031003B"/>
    <w:rsid w:val="003727EC"/>
    <w:rsid w:val="00385E2B"/>
    <w:rsid w:val="003F1F48"/>
    <w:rsid w:val="005333BD"/>
    <w:rsid w:val="008449E4"/>
    <w:rsid w:val="00870839"/>
    <w:rsid w:val="00A51739"/>
    <w:rsid w:val="00AD5E7D"/>
    <w:rsid w:val="00B00DBD"/>
    <w:rsid w:val="00BF6A6B"/>
    <w:rsid w:val="00C13BFA"/>
    <w:rsid w:val="00F44761"/>
    <w:rsid w:val="00F5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D0AA7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18E0B-AC1C-4672-ADAC-A07D413A6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410</Words>
  <Characters>2424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13</cp:revision>
  <dcterms:created xsi:type="dcterms:W3CDTF">2022-04-17T17:33:00Z</dcterms:created>
  <dcterms:modified xsi:type="dcterms:W3CDTF">2024-01-12T12:40:00Z</dcterms:modified>
</cp:coreProperties>
</file>