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C5AEE" w:rsidRPr="005C5AEE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AEE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1E0EF6C-05B9-4719-A7BD-C70632D8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8E5029-E1D4-49B4-B96C-FC9A802B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2020-07-22T05:59:00Z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