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A1B8F" w:rsidRPr="008A1B8F">
        <w:rPr>
          <w:rFonts w:ascii="Verdana" w:hAnsi="Verdana"/>
          <w:sz w:val="18"/>
          <w:szCs w:val="18"/>
        </w:rPr>
        <w:t>Oprava mostu v úseku Starkoč – Červený Kostelec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A1B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A1B8F" w:rsidRPr="008A1B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1B8F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74658-E790-4142-8719-0603C1FDD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2021-03-17T08:56:00Z</dcterms:modified>
</cp:coreProperties>
</file>