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9BC70E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 w:rsidRPr="00E2137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507DF5" w:rsidRPr="00E21374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AA7DE63" w14:textId="77777777" w:rsidR="002959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C5156A" w:rsidRPr="00D16973">
        <w:rPr>
          <w:rFonts w:ascii="Verdana" w:hAnsi="Verdana"/>
          <w:b/>
          <w:sz w:val="18"/>
          <w:szCs w:val="18"/>
        </w:rPr>
        <w:t>„</w:t>
      </w:r>
      <w:r w:rsidR="002959C6"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C5156A">
        <w:rPr>
          <w:rFonts w:ascii="Verdana" w:hAnsi="Verdana"/>
          <w:b/>
          <w:sz w:val="18"/>
          <w:szCs w:val="18"/>
        </w:rPr>
        <w:t>“</w:t>
      </w:r>
      <w:r w:rsidR="00C5156A" w:rsidRPr="00681358">
        <w:rPr>
          <w:rFonts w:ascii="Verdana" w:hAnsi="Verdana"/>
          <w:bCs/>
          <w:sz w:val="18"/>
          <w:szCs w:val="18"/>
        </w:rPr>
        <w:t xml:space="preserve"> č.j. </w:t>
      </w:r>
      <w:r w:rsidR="002959C6">
        <w:rPr>
          <w:rFonts w:ascii="Verdana" w:hAnsi="Verdana"/>
          <w:bCs/>
          <w:sz w:val="18"/>
          <w:szCs w:val="18"/>
        </w:rPr>
        <w:t>23769</w:t>
      </w:r>
      <w:r w:rsidR="00C5156A">
        <w:rPr>
          <w:rFonts w:ascii="Verdana" w:hAnsi="Verdana"/>
          <w:bCs/>
          <w:sz w:val="18"/>
          <w:szCs w:val="18"/>
        </w:rPr>
        <w:t>/2025</w:t>
      </w:r>
      <w:r w:rsidR="00C5156A" w:rsidRPr="00681358">
        <w:rPr>
          <w:rFonts w:ascii="Verdana" w:hAnsi="Verdana"/>
          <w:bCs/>
          <w:sz w:val="18"/>
          <w:szCs w:val="18"/>
        </w:rPr>
        <w:t>-SŽ-OŘ OVA-</w:t>
      </w:r>
      <w:r w:rsidR="00C5156A" w:rsidRPr="00E21374">
        <w:rPr>
          <w:rFonts w:ascii="Verdana" w:hAnsi="Verdana"/>
          <w:bCs/>
          <w:sz w:val="18"/>
          <w:szCs w:val="18"/>
        </w:rPr>
        <w:t xml:space="preserve">NPI </w:t>
      </w:r>
      <w:r w:rsidR="00C5156A" w:rsidRPr="00E21374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E21374">
        <w:rPr>
          <w:rFonts w:ascii="Verdana" w:hAnsi="Verdana"/>
          <w:sz w:val="18"/>
          <w:szCs w:val="18"/>
        </w:rPr>
        <w:t>,</w:t>
      </w:r>
    </w:p>
    <w:p w14:paraId="7A6CA51B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61155CE8" w14:textId="6652329C" w:rsidR="002959C6" w:rsidRPr="00A517E7" w:rsidRDefault="002959C6" w:rsidP="002959C6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0B9A14D7" w14:textId="39331E18" w:rsidR="002959C6" w:rsidRDefault="002959C6" w:rsidP="002959C6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2959C6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</w:t>
      </w:r>
      <w:r>
        <w:rPr>
          <w:rFonts w:ascii="Verdana" w:hAnsi="Verdana"/>
          <w:sz w:val="18"/>
          <w:szCs w:val="18"/>
        </w:rPr>
        <w:t>5117</w:t>
      </w:r>
    </w:p>
    <w:p w14:paraId="6747D7DE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791640BA" w:rsidR="0082080C" w:rsidRPr="002959C6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E21374">
        <w:rPr>
          <w:rFonts w:ascii="Verdana" w:hAnsi="Verdana"/>
          <w:sz w:val="18"/>
          <w:szCs w:val="18"/>
        </w:rPr>
        <w:t>tímto čestně prohlašuje</w:t>
      </w:r>
      <w:r w:rsidR="003B09D8" w:rsidRPr="00E21374">
        <w:rPr>
          <w:rFonts w:ascii="Verdana" w:hAnsi="Verdana"/>
          <w:sz w:val="18"/>
          <w:szCs w:val="18"/>
        </w:rPr>
        <w:t xml:space="preserve">, </w:t>
      </w:r>
      <w:r w:rsidR="00CB2BA8" w:rsidRPr="00E21374">
        <w:rPr>
          <w:rFonts w:ascii="Verdana" w:hAnsi="Verdana"/>
          <w:sz w:val="18"/>
          <w:szCs w:val="18"/>
        </w:rPr>
        <w:t xml:space="preserve">že </w:t>
      </w:r>
      <w:r w:rsidR="00D54281" w:rsidRPr="00E21374">
        <w:rPr>
          <w:rFonts w:ascii="Verdana" w:hAnsi="Verdana"/>
          <w:sz w:val="18"/>
          <w:szCs w:val="18"/>
        </w:rPr>
        <w:t xml:space="preserve">za poslední </w:t>
      </w:r>
      <w:r w:rsidR="00066CDA" w:rsidRPr="00E21374">
        <w:rPr>
          <w:rFonts w:ascii="Verdana" w:hAnsi="Verdana"/>
          <w:sz w:val="18"/>
          <w:szCs w:val="18"/>
        </w:rPr>
        <w:t>3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066CDA" w:rsidRPr="00E21374">
        <w:rPr>
          <w:rFonts w:ascii="Verdana" w:hAnsi="Verdana"/>
          <w:sz w:val="18"/>
          <w:szCs w:val="18"/>
        </w:rPr>
        <w:t>roky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82080C" w:rsidRPr="00E21374">
        <w:rPr>
          <w:rFonts w:ascii="Verdana" w:hAnsi="Verdana"/>
          <w:sz w:val="18"/>
          <w:szCs w:val="18"/>
        </w:rPr>
        <w:t xml:space="preserve">před zahájením </w:t>
      </w:r>
      <w:r w:rsidR="00EE5E22" w:rsidRPr="00E21374">
        <w:rPr>
          <w:rFonts w:ascii="Verdana" w:hAnsi="Verdana"/>
          <w:sz w:val="18"/>
          <w:szCs w:val="18"/>
        </w:rPr>
        <w:t>výběrového</w:t>
      </w:r>
      <w:r w:rsidR="0082080C" w:rsidRPr="00E21374">
        <w:rPr>
          <w:rFonts w:ascii="Verdana" w:hAnsi="Verdana"/>
          <w:sz w:val="18"/>
          <w:szCs w:val="18"/>
        </w:rPr>
        <w:t xml:space="preserve"> řízení realizoval tyto </w:t>
      </w:r>
      <w:r w:rsidR="00066CDA" w:rsidRPr="00E21374">
        <w:rPr>
          <w:rFonts w:ascii="Verdana" w:hAnsi="Verdana"/>
          <w:sz w:val="18"/>
          <w:szCs w:val="18"/>
        </w:rPr>
        <w:t xml:space="preserve">významné </w:t>
      </w:r>
      <w:r w:rsidR="00507DF5" w:rsidRPr="00E21374">
        <w:rPr>
          <w:rFonts w:ascii="Verdana" w:hAnsi="Verdana"/>
          <w:sz w:val="18"/>
          <w:szCs w:val="18"/>
        </w:rPr>
        <w:t>služby</w:t>
      </w:r>
      <w:r w:rsidR="0082080C" w:rsidRPr="00E21374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E2137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331"/>
        <w:gridCol w:w="3016"/>
        <w:gridCol w:w="1917"/>
        <w:gridCol w:w="2054"/>
        <w:gridCol w:w="2046"/>
      </w:tblGrid>
      <w:tr w:rsidR="00066CDA" w:rsidRPr="00E21374" w14:paraId="252E25D3" w14:textId="77777777" w:rsidTr="00952624">
        <w:trPr>
          <w:trHeight w:val="388"/>
        </w:trPr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78D3256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507DF5" w:rsidRPr="00E213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2DF31F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Termín 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3B4106E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Výzvy, které dodavatel poskytl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DC1EC5" w:rsidRPr="00D36729" w14:paraId="14F81D29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24906" w14:textId="2AC7F2A0" w:rsidR="00DC1EC5" w:rsidRPr="00D36729" w:rsidRDefault="00DC1EC5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-</w:t>
            </w:r>
            <w:r w:rsidR="0095262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="002959C6" w:rsidRPr="002959C6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Monitoring a čištění kanalizací</w:t>
            </w:r>
          </w:p>
        </w:tc>
      </w:tr>
      <w:tr w:rsidR="00651541" w:rsidRPr="00D36729" w14:paraId="70D0507C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E21374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12FA3E9D" w14:textId="0D47AC0F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287701"/>
            <w:placeholder>
              <w:docPart w:val="D20739CF017544D6A98E381B42AAFCCB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934C6" w14:textId="0CA5FA79" w:rsidR="00952624" w:rsidRPr="00E21374" w:rsidRDefault="00952624" w:rsidP="00952624">
                <w:pPr>
                  <w:jc w:val="center"/>
                  <w:rPr>
                    <w:rFonts w:ascii="Verdana" w:hAnsi="Verdana" w:cs="Calibri"/>
                    <w:b/>
                    <w:bCs/>
                    <w:color w:val="FF0000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803905"/>
            <w:placeholder>
              <w:docPart w:val="71A2BB00E1AB43B8839C995EF049AAB2"/>
            </w:placeholder>
            <w:showingPlcHdr/>
          </w:sdtPr>
          <w:sdtEndPr/>
          <w:sdtContent>
            <w:tc>
              <w:tcPr>
                <w:tcW w:w="851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11A084BB" w14:textId="4C982262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87768585"/>
            <w:placeholder>
              <w:docPart w:val="CAC1730806D645C19250EFE75BFDE2E6"/>
            </w:placeholder>
            <w:showingPlcHdr/>
          </w:sdtPr>
          <w:sdtEndPr/>
          <w:sdtContent>
            <w:tc>
              <w:tcPr>
                <w:tcW w:w="1101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5610C622" w14:textId="3A8C6422" w:rsidR="00952624" w:rsidRPr="00D36729" w:rsidRDefault="00952624" w:rsidP="00952624"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3321799"/>
            <w:placeholder>
              <w:docPart w:val="34BAEA6775D847D29D233AFE0809AF17"/>
            </w:placeholder>
            <w:showingPlcHdr/>
          </w:sdtPr>
          <w:sdtEndPr/>
          <w:sdtContent>
            <w:tc>
              <w:tcPr>
                <w:tcW w:w="700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5C8DFC23" w14:textId="386CB6BE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4153493"/>
            <w:placeholder>
              <w:docPart w:val="5155A8B4BE664F1DB15E69E20073DA65"/>
            </w:placeholder>
            <w:showingPlcHdr/>
          </w:sdtPr>
          <w:sdtEndPr/>
          <w:sdtContent>
            <w:tc>
              <w:tcPr>
                <w:tcW w:w="750" w:type="pct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E0EB93C" w14:textId="0BE2E919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4373866"/>
            <w:placeholder>
              <w:docPart w:val="69F4E22B9056481FBBC7E06DA7E95A25"/>
            </w:placeholder>
            <w:showingPlcHdr/>
          </w:sdtPr>
          <w:sdtEndPr/>
          <w:sdtContent>
            <w:tc>
              <w:tcPr>
                <w:tcW w:w="747" w:type="pct"/>
                <w:tcBorders>
                  <w:left w:val="single" w:sz="4" w:space="0" w:color="auto"/>
                  <w:right w:val="single" w:sz="12" w:space="0" w:color="auto"/>
                </w:tcBorders>
              </w:tcPr>
              <w:p w14:paraId="25E50991" w14:textId="73BAAD58" w:rsidR="00952624" w:rsidRPr="00D36729" w:rsidRDefault="00952624" w:rsidP="00952624"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356A4B64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831994"/>
            <w:placeholder>
              <w:docPart w:val="BD71334C0AF64411969D8329A7895540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9DF21" w14:textId="77777777" w:rsidR="00952624" w:rsidRPr="00D36729" w:rsidRDefault="00952624" w:rsidP="006D559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6320807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981C11D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2447405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DA645A" w14:textId="77777777" w:rsidR="00952624" w:rsidRPr="00E21374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2616057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8C357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08040188"/>
            <w:placeholder>
              <w:docPart w:val="C6F454806641442EB693376F1484FD0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A90A3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59470910"/>
            <w:placeholder>
              <w:docPart w:val="DB9C081ADC8E4DC6A6285D0B8EC9C2A3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0B8140" w14:textId="77777777" w:rsidR="00952624" w:rsidRPr="00D36729" w:rsidRDefault="00952624" w:rsidP="006D559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3B0E14F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8F1B9" w14:textId="3D024D22" w:rsidR="00952624" w:rsidRPr="00E21374" w:rsidRDefault="00A613DE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z toho 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první odrážka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nabídky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Pr="00F064FB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tlakové čištění kanalizací nebo vysokotlaké čištění kanalizací</w:t>
            </w:r>
          </w:p>
        </w:tc>
      </w:tr>
      <w:tr w:rsidR="00952624" w:rsidRPr="00D36729" w14:paraId="1AEC89C6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CEFD38C7FB64E859D3C5D5426BC19C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952624" w:rsidRPr="00E21374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929B9D2875254F8CA65B52434DDD66CC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58DEB816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52624" w:rsidRPr="00D36729" w14:paraId="1223829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50BD4" w14:textId="3EE37375" w:rsidR="00952624" w:rsidRPr="00E21374" w:rsidRDefault="00A613DE" w:rsidP="0095262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z toho 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druhá odrážka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nabídky</w:t>
            </w:r>
            <w:r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 </w:t>
            </w:r>
            <w:r w:rsidRPr="00F064FB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provedení monitoringu kanalizačních systémů</w:t>
            </w:r>
          </w:p>
        </w:tc>
      </w:tr>
      <w:tr w:rsidR="00952624" w:rsidRPr="00D36729" w14:paraId="2169ACBB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7077210B5263477EB56EF2F0DEF03DB0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38E5D2E1D50D41898602DB979E0C4396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C16DF9D6DB4C4913A02C3A170084A965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B26618043B214A1B8766487DF767343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377AB2962B8440C98C1AB3F57086B3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E86743AF016643A084E1341F222A7A9D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E0D68" w14:textId="1104E779" w:rsidR="00952624" w:rsidRDefault="009526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91E8" w14:textId="1B5E703F" w:rsidR="00952624" w:rsidRDefault="009526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2156F5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A6BEF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23D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59C6"/>
    <w:rsid w:val="00296B60"/>
    <w:rsid w:val="002A5ABB"/>
    <w:rsid w:val="002D64A7"/>
    <w:rsid w:val="002E284A"/>
    <w:rsid w:val="002F24E6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C5C2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07DF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34A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262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613DE"/>
    <w:rsid w:val="00A81388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2D2"/>
    <w:rsid w:val="00B6462C"/>
    <w:rsid w:val="00B80B0A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5156A"/>
    <w:rsid w:val="00C754FA"/>
    <w:rsid w:val="00C844C6"/>
    <w:rsid w:val="00C90F3C"/>
    <w:rsid w:val="00CA0C22"/>
    <w:rsid w:val="00CA1A88"/>
    <w:rsid w:val="00CA2A32"/>
    <w:rsid w:val="00CB0349"/>
    <w:rsid w:val="00CB2BA8"/>
    <w:rsid w:val="00CC32EE"/>
    <w:rsid w:val="00CC5C3C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EC5"/>
    <w:rsid w:val="00DC7EB9"/>
    <w:rsid w:val="00DD5B70"/>
    <w:rsid w:val="00DE2D07"/>
    <w:rsid w:val="00E12A77"/>
    <w:rsid w:val="00E21374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DB0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20739CF017544D6A98E381B42AAF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3EA92C-219F-4A93-9AC6-B2E2ECC7521B}"/>
      </w:docPartPr>
      <w:docPartBody>
        <w:p w:rsidR="00931A81" w:rsidRDefault="00931A81" w:rsidP="00931A81">
          <w:pPr>
            <w:pStyle w:val="D20739CF017544D6A98E381B42AAFC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A2BB00E1AB43B8839C995EF049A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47241-DC4B-4EA1-90FA-35D08E3D1259}"/>
      </w:docPartPr>
      <w:docPartBody>
        <w:p w:rsidR="00931A81" w:rsidRDefault="00931A81" w:rsidP="00931A81">
          <w:pPr>
            <w:pStyle w:val="71A2BB00E1AB43B8839C995EF049AA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1730806D645C19250EFE75BFDE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DD13B-83EE-48CF-8E6B-9A84179A7B28}"/>
      </w:docPartPr>
      <w:docPartBody>
        <w:p w:rsidR="00931A81" w:rsidRDefault="00931A81" w:rsidP="00931A81">
          <w:pPr>
            <w:pStyle w:val="CAC1730806D645C19250EFE75BFDE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AEA6775D847D29D233AFE0809A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F3CB47-891A-4CA7-AD81-F7455CA1DA78}"/>
      </w:docPartPr>
      <w:docPartBody>
        <w:p w:rsidR="00931A81" w:rsidRDefault="00931A81" w:rsidP="00931A81">
          <w:pPr>
            <w:pStyle w:val="34BAEA6775D847D29D233AFE0809AF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55A8B4BE664F1DB15E69E20073D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1CA3D-AE6F-4821-92AA-D18EBC6DD41F}"/>
      </w:docPartPr>
      <w:docPartBody>
        <w:p w:rsidR="00931A81" w:rsidRDefault="00931A81" w:rsidP="00931A81">
          <w:pPr>
            <w:pStyle w:val="5155A8B4BE664F1DB15E69E20073DA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F4E22B9056481FBBC7E06DA7E95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2A5CD-8C92-48AA-93B8-AC70219853F3}"/>
      </w:docPartPr>
      <w:docPartBody>
        <w:p w:rsidR="00931A81" w:rsidRDefault="00931A81" w:rsidP="00931A81">
          <w:pPr>
            <w:pStyle w:val="69F4E22B9056481FBBC7E06DA7E95A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EFD38C7FB64E859D3C5D5426BC1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9B673-EA45-4D89-90CE-254C3F5AA2A0}"/>
      </w:docPartPr>
      <w:docPartBody>
        <w:p w:rsidR="00931A81" w:rsidRDefault="00931A81" w:rsidP="00931A81">
          <w:pPr>
            <w:pStyle w:val="0CEFD38C7FB64E859D3C5D5426BC19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68097236404D999116C01283FCF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5A49F-44F1-4055-B72D-7D0B4E2E540F}"/>
      </w:docPartPr>
      <w:docPartBody>
        <w:p w:rsidR="00931A81" w:rsidRDefault="00931A81" w:rsidP="00931A81">
          <w:pPr>
            <w:pStyle w:val="A568097236404D999116C01283FCFA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9B9D2875254F8CA65B52434DDD6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70E4-2FDA-414B-B7E2-FE4C1DAEEE59}"/>
      </w:docPartPr>
      <w:docPartBody>
        <w:p w:rsidR="00931A81" w:rsidRDefault="00931A81" w:rsidP="00931A81">
          <w:pPr>
            <w:pStyle w:val="929B9D2875254F8CA65B52434DDD66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77210B5263477EB56EF2F0DEF03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BFC02-223D-45CA-9D9B-8C1B5887EA05}"/>
      </w:docPartPr>
      <w:docPartBody>
        <w:p w:rsidR="00931A81" w:rsidRDefault="00931A81" w:rsidP="00931A81">
          <w:pPr>
            <w:pStyle w:val="7077210B5263477EB56EF2F0DEF03D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E5D2E1D50D41898602DB979E0C4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213DB-362B-4030-9A03-6B56B672C107}"/>
      </w:docPartPr>
      <w:docPartBody>
        <w:p w:rsidR="00931A81" w:rsidRDefault="00931A81" w:rsidP="00931A81">
          <w:pPr>
            <w:pStyle w:val="38E5D2E1D50D41898602DB979E0C43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6DF9D6DB4C4913A02C3A170084A9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2CEB2-FB63-4E96-B7D7-D3F6EAAF79DA}"/>
      </w:docPartPr>
      <w:docPartBody>
        <w:p w:rsidR="00931A81" w:rsidRDefault="00931A81" w:rsidP="00931A81">
          <w:pPr>
            <w:pStyle w:val="C16DF9D6DB4C4913A02C3A170084A9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6618043B214A1B8766487DF7673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16B96-B8A1-4FFD-9D0F-AD89F9D235EE}"/>
      </w:docPartPr>
      <w:docPartBody>
        <w:p w:rsidR="00931A81" w:rsidRDefault="00931A81" w:rsidP="00931A81">
          <w:pPr>
            <w:pStyle w:val="B26618043B214A1B8766487DF76734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7AB2962B8440C98C1AB3F57086B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BE7D3-996E-4B27-B0B8-13F158A2BB8C}"/>
      </w:docPartPr>
      <w:docPartBody>
        <w:p w:rsidR="00931A81" w:rsidRDefault="00931A81" w:rsidP="00931A81">
          <w:pPr>
            <w:pStyle w:val="377AB2962B8440C98C1AB3F57086B3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6743AF016643A084E1341F222A7A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120AE5-B64C-4D41-BB55-D65B33A420CC}"/>
      </w:docPartPr>
      <w:docPartBody>
        <w:p w:rsidR="00931A81" w:rsidRDefault="00931A81" w:rsidP="00931A81">
          <w:pPr>
            <w:pStyle w:val="E86743AF016643A084E1341F222A7A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71334C0AF64411969D8329A78955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018C-367E-479F-9C2D-C1844B1D3702}"/>
      </w:docPartPr>
      <w:docPartBody>
        <w:p w:rsidR="00931A81" w:rsidRDefault="00931A81" w:rsidP="00931A81">
          <w:pPr>
            <w:pStyle w:val="BD71334C0AF64411969D8329A78955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F454806641442EB693376F1484F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A025F-89DA-434F-93A1-D46242CFE2D1}"/>
      </w:docPartPr>
      <w:docPartBody>
        <w:p w:rsidR="00931A81" w:rsidRDefault="00931A81" w:rsidP="00931A81">
          <w:pPr>
            <w:pStyle w:val="C6F454806641442EB693376F1484FD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9C081ADC8E4DC6A6285D0B8EC9C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6A019-01B3-4099-90AB-DE0B2F37DE78}"/>
      </w:docPartPr>
      <w:docPartBody>
        <w:p w:rsidR="00931A81" w:rsidRDefault="00931A81" w:rsidP="00931A81">
          <w:pPr>
            <w:pStyle w:val="DB9C081ADC8E4DC6A6285D0B8EC9C2A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6BEF"/>
    <w:rsid w:val="000B73C0"/>
    <w:rsid w:val="000F25AD"/>
    <w:rsid w:val="00106EC7"/>
    <w:rsid w:val="002162F8"/>
    <w:rsid w:val="0026096B"/>
    <w:rsid w:val="002820F8"/>
    <w:rsid w:val="003E40D7"/>
    <w:rsid w:val="004C5C29"/>
    <w:rsid w:val="0053414F"/>
    <w:rsid w:val="005B7B91"/>
    <w:rsid w:val="00633686"/>
    <w:rsid w:val="006E0004"/>
    <w:rsid w:val="00726C62"/>
    <w:rsid w:val="007434AB"/>
    <w:rsid w:val="008965C6"/>
    <w:rsid w:val="008C42C3"/>
    <w:rsid w:val="008D7DB8"/>
    <w:rsid w:val="00931A81"/>
    <w:rsid w:val="00A81388"/>
    <w:rsid w:val="00A86AAC"/>
    <w:rsid w:val="00A97D1C"/>
    <w:rsid w:val="00B80B0A"/>
    <w:rsid w:val="00B977C3"/>
    <w:rsid w:val="00BE0B28"/>
    <w:rsid w:val="00CB0349"/>
    <w:rsid w:val="00CC12FF"/>
    <w:rsid w:val="00CC5C3C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1A8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D20739CF017544D6A98E381B42AAFCCB">
    <w:name w:val="D20739CF017544D6A98E381B42AAFCCB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A2BB00E1AB43B8839C995EF049AAB2">
    <w:name w:val="71A2BB00E1AB43B8839C995EF049AAB2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1730806D645C19250EFE75BFDE2E6">
    <w:name w:val="CAC1730806D645C19250EFE75BFDE2E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BAEA6775D847D29D233AFE0809AF17">
    <w:name w:val="34BAEA6775D847D29D233AFE0809AF1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55A8B4BE664F1DB15E69E20073DA65">
    <w:name w:val="5155A8B4BE664F1DB15E69E20073DA6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F4E22B9056481FBBC7E06DA7E95A25">
    <w:name w:val="69F4E22B9056481FBBC7E06DA7E95A2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EFD38C7FB64E859D3C5D5426BC19C7">
    <w:name w:val="0CEFD38C7FB64E859D3C5D5426BC19C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68097236404D999116C01283FCFA28">
    <w:name w:val="A568097236404D999116C01283FCFA28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9B9D2875254F8CA65B52434DDD66CC">
    <w:name w:val="929B9D2875254F8CA65B52434DDD66C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77210B5263477EB56EF2F0DEF03DB0">
    <w:name w:val="7077210B5263477EB56EF2F0DEF03DB0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E5D2E1D50D41898602DB979E0C4396">
    <w:name w:val="38E5D2E1D50D41898602DB979E0C439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6DF9D6DB4C4913A02C3A170084A965">
    <w:name w:val="C16DF9D6DB4C4913A02C3A170084A965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6618043B214A1B8766487DF7673436">
    <w:name w:val="B26618043B214A1B8766487DF7673436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7AB2962B8440C98C1AB3F57086B3FB">
    <w:name w:val="377AB2962B8440C98C1AB3F57086B3FB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6743AF016643A084E1341F222A7A9D">
    <w:name w:val="E86743AF016643A084E1341F222A7A9D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71334C0AF64411969D8329A7895540">
    <w:name w:val="BD71334C0AF64411969D8329A7895540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F454806641442EB693376F1484FD0C">
    <w:name w:val="C6F454806641442EB693376F1484FD0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9C081ADC8E4DC6A6285D0B8EC9C2A3">
    <w:name w:val="DB9C081ADC8E4DC6A6285D0B8EC9C2A3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2025-06-24T04:54:00Z</dcterms:modified>
</cp:coreProperties>
</file>