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CF0B6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4450B9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4450B9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4450B9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4450B9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0B9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2023-11-02T11:28:00Z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