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2D93EB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71878" w:rsidRPr="009A495A">
        <w:rPr>
          <w:rFonts w:ascii="Verdana" w:hAnsi="Verdana"/>
          <w:b/>
          <w:sz w:val="18"/>
          <w:szCs w:val="18"/>
        </w:rPr>
        <w:t>„Výběr a zpracování tržeb z pokladen turniketů a mincovníků veřejných WC v obvodu OŘ Praha 2023 - 2024“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1878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9C5A96-A9C5-4C05-B657-7BED8E227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2023-10-11T05:15:00Z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